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D" w:rsidRPr="00B94526" w:rsidRDefault="00923FF6" w:rsidP="004A57CD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 xml:space="preserve">TEKSTOPPGAVE </w:t>
      </w:r>
      <w:r w:rsidR="00DB1A8C" w:rsidRPr="00B94526">
        <w:rPr>
          <w:rFonts w:ascii="Comic Sans MS" w:hAnsi="Comic Sans MS" w:cs="Lucida Sans Unicode"/>
          <w:b/>
          <w:color w:val="7030A0"/>
          <w:sz w:val="32"/>
          <w:szCs w:val="32"/>
        </w:rPr>
        <w:t>– Prøv deg!</w:t>
      </w:r>
      <w:r w:rsidR="00B94526"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 w:rsidR="00B94526"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6D40AB19" wp14:editId="64F0D85D">
            <wp:extent cx="685800" cy="9239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526"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>
            <wp:extent cx="1761862" cy="1143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A8C" w:rsidRPr="00B94526" w:rsidTr="00DB1A8C">
        <w:tc>
          <w:tcPr>
            <w:tcW w:w="9212" w:type="dxa"/>
          </w:tcPr>
          <w:p w:rsidR="00DB1A8C" w:rsidRPr="00B94526" w:rsidRDefault="00DB1A8C" w:rsidP="00DB1A8C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DB1A8C" w:rsidRPr="00B94526" w:rsidRDefault="00DB1A8C" w:rsidP="00DB1A8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23FF6" w:rsidRDefault="00DB1A8C" w:rsidP="00DB1A8C">
            <w:pPr>
              <w:rPr>
                <w:rFonts w:ascii="Comic Sans MS" w:hAnsi="Comic Sans MS"/>
                <w:sz w:val="24"/>
                <w:szCs w:val="24"/>
              </w:rPr>
            </w:pPr>
            <w:r w:rsidRPr="00B94526">
              <w:rPr>
                <w:rFonts w:ascii="Comic Sans MS" w:hAnsi="Comic Sans MS"/>
                <w:sz w:val="24"/>
                <w:szCs w:val="24"/>
              </w:rPr>
              <w:t xml:space="preserve">Martin får 125 kroner i ukelønn en uke. </w:t>
            </w:r>
          </w:p>
          <w:p w:rsidR="00923FF6" w:rsidRDefault="00DB1A8C" w:rsidP="00DB1A8C">
            <w:pPr>
              <w:rPr>
                <w:rFonts w:ascii="Comic Sans MS" w:hAnsi="Comic Sans MS"/>
                <w:sz w:val="24"/>
                <w:szCs w:val="24"/>
              </w:rPr>
            </w:pPr>
            <w:r w:rsidRPr="00B94526">
              <w:rPr>
                <w:rFonts w:ascii="Comic Sans MS" w:hAnsi="Comic Sans MS"/>
                <w:sz w:val="24"/>
                <w:szCs w:val="24"/>
              </w:rPr>
              <w:t xml:space="preserve">Neste uke får han 150 kroner i ukelønn. </w:t>
            </w:r>
          </w:p>
          <w:p w:rsidR="00DB1A8C" w:rsidRDefault="00DB1A8C" w:rsidP="00DB1A8C">
            <w:pPr>
              <w:rPr>
                <w:rFonts w:ascii="Comic Sans MS" w:hAnsi="Comic Sans MS"/>
                <w:sz w:val="24"/>
                <w:szCs w:val="24"/>
              </w:rPr>
            </w:pPr>
            <w:r w:rsidRPr="00B94526">
              <w:rPr>
                <w:rFonts w:ascii="Comic Sans MS" w:hAnsi="Comic Sans MS"/>
                <w:sz w:val="24"/>
                <w:szCs w:val="24"/>
              </w:rPr>
              <w:t>Hvor mye ukelønn får Martin på to uker?</w:t>
            </w:r>
          </w:p>
          <w:p w:rsidR="00923FF6" w:rsidRPr="00923FF6" w:rsidRDefault="00923FF6" w:rsidP="00DB1A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1A8C" w:rsidRPr="00B94526" w:rsidTr="00DB1A8C">
        <w:tc>
          <w:tcPr>
            <w:tcW w:w="9212" w:type="dxa"/>
          </w:tcPr>
          <w:p w:rsidR="00DB1A8C" w:rsidRPr="00B94526" w:rsidRDefault="00DB1A8C" w:rsidP="00DB1A8C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B1A8C" w:rsidRPr="00B94526" w:rsidTr="00DB1A8C">
        <w:tc>
          <w:tcPr>
            <w:tcW w:w="9212" w:type="dxa"/>
          </w:tcPr>
          <w:p w:rsidR="00DB1A8C" w:rsidRPr="00B94526" w:rsidRDefault="00DB1A8C" w:rsidP="00DB1A8C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B1A8C" w:rsidRPr="00B94526" w:rsidTr="00DB1A8C">
        <w:tc>
          <w:tcPr>
            <w:tcW w:w="9212" w:type="dxa"/>
          </w:tcPr>
          <w:p w:rsidR="00DB1A8C" w:rsidRPr="00B94526" w:rsidRDefault="00DB1A8C" w:rsidP="00DB1A8C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B1A8C" w:rsidRPr="00B94526" w:rsidRDefault="00DB1A8C" w:rsidP="00DB1A8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B94526" w:rsidRPr="00B94526" w:rsidRDefault="00923FF6" w:rsidP="00B9452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="00B94526"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="00B94526"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 w:rsidR="00B94526"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2C3CCE45" wp14:editId="33C1E99C">
            <wp:extent cx="685800" cy="92392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526"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312BD685" wp14:editId="79D185C7">
            <wp:extent cx="1761862" cy="11430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4526" w:rsidRPr="00B94526" w:rsidTr="00C455C7">
        <w:tc>
          <w:tcPr>
            <w:tcW w:w="9212" w:type="dxa"/>
          </w:tcPr>
          <w:p w:rsidR="00B94526" w:rsidRPr="00B94526" w:rsidRDefault="00B9452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B94526" w:rsidRPr="00B94526" w:rsidRDefault="00B9452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94526" w:rsidRPr="00B94526" w:rsidRDefault="00B94526" w:rsidP="00B94526">
            <w:pPr>
              <w:rPr>
                <w:rFonts w:ascii="Comic Sans MS" w:hAnsi="Comic Sans MS"/>
                <w:sz w:val="24"/>
                <w:szCs w:val="24"/>
              </w:rPr>
            </w:pPr>
            <w:r w:rsidRPr="00B94526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u kjøper en mobil som koster 595</w:t>
            </w:r>
            <w:r w:rsidRPr="00B94526">
              <w:rPr>
                <w:rFonts w:ascii="Comic Sans MS" w:hAnsi="Comic Sans MS"/>
                <w:sz w:val="24"/>
                <w:szCs w:val="24"/>
              </w:rPr>
              <w:t xml:space="preserve"> k</w:t>
            </w:r>
            <w:r>
              <w:rPr>
                <w:rFonts w:ascii="Comic Sans MS" w:hAnsi="Comic Sans MS"/>
                <w:sz w:val="24"/>
                <w:szCs w:val="24"/>
              </w:rPr>
              <w:t>roner og en lader som koster 249 kroner. Du betaler med en 1000</w:t>
            </w:r>
            <w:r w:rsidRPr="00B94526">
              <w:rPr>
                <w:rFonts w:ascii="Comic Sans MS" w:hAnsi="Comic Sans MS"/>
                <w:sz w:val="24"/>
                <w:szCs w:val="24"/>
              </w:rPr>
              <w:t>-lapp. Hvor mange kroner har du til overs?</w:t>
            </w:r>
          </w:p>
          <w:p w:rsidR="00B94526" w:rsidRPr="00B94526" w:rsidRDefault="00B9452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4526" w:rsidRPr="00B94526" w:rsidTr="00C455C7">
        <w:tc>
          <w:tcPr>
            <w:tcW w:w="9212" w:type="dxa"/>
          </w:tcPr>
          <w:p w:rsidR="00B94526" w:rsidRPr="00B94526" w:rsidRDefault="00B9452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4526" w:rsidRPr="00B94526" w:rsidTr="00C455C7">
        <w:tc>
          <w:tcPr>
            <w:tcW w:w="9212" w:type="dxa"/>
          </w:tcPr>
          <w:p w:rsidR="00B94526" w:rsidRPr="00B94526" w:rsidRDefault="00B9452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4526" w:rsidRPr="00B94526" w:rsidTr="00C455C7">
        <w:tc>
          <w:tcPr>
            <w:tcW w:w="9212" w:type="dxa"/>
          </w:tcPr>
          <w:p w:rsidR="00B94526" w:rsidRPr="00B94526" w:rsidRDefault="00B9452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526" w:rsidRPr="00B94526" w:rsidRDefault="00B9452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81310" w:rsidRPr="00B94526" w:rsidRDefault="00923FF6" w:rsidP="00781310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="00781310"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="00781310"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 w:rsidR="00781310"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7F9BDE70" wp14:editId="19B167A0">
            <wp:extent cx="685800" cy="9239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310"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45E11F0B" wp14:editId="6870D27E">
            <wp:extent cx="1761862" cy="11430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310" w:rsidRPr="00B94526" w:rsidTr="00C455C7">
        <w:tc>
          <w:tcPr>
            <w:tcW w:w="9212" w:type="dxa"/>
          </w:tcPr>
          <w:p w:rsidR="00781310" w:rsidRPr="00B94526" w:rsidRDefault="00781310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781310" w:rsidRPr="00B94526" w:rsidRDefault="00781310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81310" w:rsidRDefault="00781310" w:rsidP="00923FF6">
            <w:pPr>
              <w:rPr>
                <w:rFonts w:ascii="Comic Sans MS" w:hAnsi="Comic Sans MS"/>
                <w:sz w:val="24"/>
                <w:szCs w:val="24"/>
              </w:rPr>
            </w:pPr>
            <w:r w:rsidRPr="00781310">
              <w:rPr>
                <w:rFonts w:ascii="Comic Sans MS" w:hAnsi="Comic Sans MS"/>
                <w:sz w:val="24"/>
                <w:szCs w:val="24"/>
              </w:rPr>
              <w:t>Julie har fire tiere og dobbelt så mange kronestykker. Hvor mange penger har Julie</w:t>
            </w:r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  <w:r w:rsidR="00923FF6" w:rsidRPr="00923FF6">
              <w:rPr>
                <w:rFonts w:ascii="Comic Sans MS" w:hAnsi="Comic Sans MS"/>
                <w:sz w:val="24"/>
                <w:szCs w:val="24"/>
              </w:rPr>
              <w:t>Jonas har åtte tiere og halvparten så mange femkroner. Hvor mange kroner mer enn Julie har Jonas?</w:t>
            </w:r>
          </w:p>
          <w:p w:rsidR="00923FF6" w:rsidRPr="00923FF6" w:rsidRDefault="00923FF6" w:rsidP="00923F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310" w:rsidRPr="00B94526" w:rsidTr="00C455C7">
        <w:tc>
          <w:tcPr>
            <w:tcW w:w="9212" w:type="dxa"/>
          </w:tcPr>
          <w:p w:rsidR="00781310" w:rsidRPr="00B94526" w:rsidRDefault="00781310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81310" w:rsidRPr="00B94526" w:rsidTr="00C455C7">
        <w:tc>
          <w:tcPr>
            <w:tcW w:w="9212" w:type="dxa"/>
          </w:tcPr>
          <w:p w:rsidR="00781310" w:rsidRPr="00B94526" w:rsidRDefault="00781310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81310" w:rsidRPr="00B94526" w:rsidTr="00C455C7">
        <w:tc>
          <w:tcPr>
            <w:tcW w:w="9212" w:type="dxa"/>
          </w:tcPr>
          <w:p w:rsidR="00781310" w:rsidRPr="00B94526" w:rsidRDefault="00781310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81310" w:rsidRPr="00B94526" w:rsidRDefault="00781310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03835A31" wp14:editId="6127C943">
            <wp:extent cx="685800" cy="92392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4E6109C6" wp14:editId="7BC0C31F">
            <wp:extent cx="1761862" cy="11430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23FF6" w:rsidRDefault="00923FF6" w:rsidP="00923FF6">
            <w:pPr>
              <w:ind w:firstLine="70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Petter og pappa er til sammen 46 år. Pappa er 34 år eldre enn Petter. </w:t>
            </w:r>
          </w:p>
          <w:p w:rsidR="00923FF6" w:rsidRDefault="00923FF6" w:rsidP="00923FF6">
            <w:pPr>
              <w:ind w:firstLine="70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Hvor gammel er pappa?</w:t>
            </w:r>
          </w:p>
          <w:p w:rsidR="00923FF6" w:rsidRDefault="00923FF6" w:rsidP="00923FF6">
            <w:pPr>
              <w:ind w:firstLine="70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Hvor gammel er Petter?</w:t>
            </w:r>
          </w:p>
          <w:p w:rsidR="00923FF6" w:rsidRPr="00923FF6" w:rsidRDefault="00923FF6" w:rsidP="00923F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E026A3" w:rsidRPr="00923FF6" w:rsidRDefault="00E026A3" w:rsidP="004A57CD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Rasim skal kjøre 460 kilometer med bil. </w:t>
            </w:r>
          </w:p>
          <w:p w:rsid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 tar en pause etter 278 kilometer. </w:t>
            </w:r>
          </w:p>
          <w:p w:rsid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Hvor langt har han igjen å kjøre etter pausen?</w:t>
            </w: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67A02" w:rsidRDefault="00667A02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Unni kjøper en is og en brus.</w:t>
            </w:r>
          </w:p>
          <w:p w:rsidR="00667A02" w:rsidRDefault="00667A02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Til sammen betaler hun 39 kroner.</w:t>
            </w:r>
          </w:p>
          <w:p w:rsidR="00667A02" w:rsidRDefault="00667A02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Brusen</w:t>
            </w:r>
            <w:r w:rsidR="00530B99">
              <w:rPr>
                <w:rFonts w:ascii="Comic Sans MS" w:hAnsi="Comic Sans MS"/>
                <w:sz w:val="24"/>
                <w:szCs w:val="24"/>
              </w:rPr>
              <w:t xml:space="preserve"> koster 10 kroner mer enn isen. </w:t>
            </w:r>
            <w:r w:rsidR="00530B99">
              <w:rPr>
                <w:rFonts w:ascii="Comic Sans MS" w:hAnsi="Comic Sans MS"/>
                <w:sz w:val="24"/>
                <w:szCs w:val="24"/>
              </w:rPr>
              <w:br/>
              <w:t>Hva koster isen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67A02" w:rsidRPr="00667A02" w:rsidRDefault="002A44EE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Harriet har lest «Anne + Jørgen», som har 197 sider og «Karius og Baktus» som har 48 sider. Hvor mange sider har Harriet lest til sammen?</w:t>
            </w:r>
          </w:p>
          <w:p w:rsid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  <w:r w:rsidR="002A44EE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23FF6" w:rsidRDefault="002A44EE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 Drammen til Kongsberg er det 40 km. Fra Kongsberg til Haugesund er det 374 km. Hvor langt er det fra Drammen til Haugesund?</w:t>
            </w: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2A44EE" w:rsidRPr="00B94526" w:rsidRDefault="002A44EE" w:rsidP="00C455C7">
            <w:pPr>
              <w:rPr>
                <w:rFonts w:ascii="Kristen ITC" w:hAnsi="Kristen ITC"/>
                <w:sz w:val="28"/>
                <w:szCs w:val="28"/>
              </w:rPr>
            </w:pPr>
          </w:p>
          <w:p w:rsidR="00923FF6" w:rsidRPr="002A44EE" w:rsidRDefault="00BC2BAF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Ingrid bor 1895 </w:t>
            </w:r>
            <w:r w:rsidR="002A44EE">
              <w:rPr>
                <w:rFonts w:ascii="Comic Sans MS" w:hAnsi="Comic Sans MS"/>
                <w:sz w:val="24"/>
                <w:szCs w:val="24"/>
              </w:rPr>
              <w:t>meter fra skolen</w:t>
            </w:r>
            <w:r>
              <w:rPr>
                <w:rFonts w:ascii="Comic Sans MS" w:hAnsi="Comic Sans MS"/>
                <w:sz w:val="24"/>
                <w:szCs w:val="24"/>
              </w:rPr>
              <w:t>. Hvor langt går hun til sammen</w:t>
            </w:r>
            <w:r w:rsidR="002A44EE">
              <w:rPr>
                <w:rFonts w:ascii="Comic Sans MS" w:hAnsi="Comic Sans MS"/>
                <w:sz w:val="24"/>
                <w:szCs w:val="24"/>
              </w:rPr>
              <w:t xml:space="preserve"> til og fra skolen hver dag?</w:t>
            </w:r>
          </w:p>
          <w:p w:rsid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2A44EE" w:rsidRDefault="002A44EE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A44EE" w:rsidRDefault="002A44EE" w:rsidP="00C455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Harprit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skal kjøpe ny sykkel. Han har spart 2763 kroner. I tillegg får han 500 kroner til bursdagen sin. Sykkelen koster 3899 kroner. </w:t>
            </w:r>
          </w:p>
          <w:p w:rsidR="00923FF6" w:rsidRDefault="002A44EE" w:rsidP="002A44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Harprit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nok penger til å kjøpe sykkel? </w:t>
            </w: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6B76" w:rsidRPr="00B94526" w:rsidRDefault="00506B7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23FF6" w:rsidRDefault="00506B76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år 201</w:t>
            </w:r>
            <w:r w:rsidR="001D6CB1">
              <w:rPr>
                <w:rFonts w:ascii="Comic Sans MS" w:hAnsi="Comic Sans MS"/>
                <w:sz w:val="24"/>
                <w:szCs w:val="24"/>
              </w:rPr>
              <w:t>4 ble det født 3076 gutter og 2</w:t>
            </w:r>
            <w:r>
              <w:rPr>
                <w:rFonts w:ascii="Comic Sans MS" w:hAnsi="Comic Sans MS"/>
                <w:sz w:val="24"/>
                <w:szCs w:val="24"/>
              </w:rPr>
              <w:t>843</w:t>
            </w:r>
            <w:r w:rsidR="001D6CB1">
              <w:rPr>
                <w:rFonts w:ascii="Comic Sans MS" w:hAnsi="Comic Sans MS"/>
                <w:sz w:val="24"/>
                <w:szCs w:val="24"/>
              </w:rPr>
              <w:t xml:space="preserve"> jenter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i Norge. Hvor mange barn ble det født til sammen?</w:t>
            </w: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23FF6" w:rsidRPr="00923FF6" w:rsidRDefault="00923FF6" w:rsidP="00923FF6"/>
    <w:p w:rsidR="00923FF6" w:rsidRPr="00B94526" w:rsidRDefault="00923FF6" w:rsidP="00923FF6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39E0AE9E" wp14:editId="7B97C660">
            <wp:extent cx="685800" cy="923925"/>
            <wp:effectExtent l="0" t="0" r="0" b="952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8A24F0F" wp14:editId="55BFA16E">
            <wp:extent cx="1761862" cy="1143000"/>
            <wp:effectExtent l="0" t="0" r="0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923FF6" w:rsidRDefault="00923FF6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06B76" w:rsidRPr="00C24D8A" w:rsidRDefault="00506B76" w:rsidP="00C455C7">
            <w:pPr>
              <w:rPr>
                <w:rFonts w:ascii="Comic Sans MS" w:hAnsi="Comic Sans MS"/>
                <w:sz w:val="24"/>
                <w:szCs w:val="24"/>
              </w:rPr>
            </w:pPr>
            <w:r w:rsidRPr="00C24D8A">
              <w:rPr>
                <w:rFonts w:ascii="Comic Sans MS" w:hAnsi="Comic Sans MS"/>
                <w:sz w:val="24"/>
                <w:szCs w:val="24"/>
              </w:rPr>
              <w:t>I en klasse er det 27 elever. 14 av dem er jenter. Hvor mange gutter er det i klassen?</w:t>
            </w:r>
          </w:p>
          <w:p w:rsidR="00923FF6" w:rsidRPr="00923FF6" w:rsidRDefault="00923FF6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23FF6" w:rsidRPr="00B94526" w:rsidTr="00C455C7">
        <w:tc>
          <w:tcPr>
            <w:tcW w:w="9212" w:type="dxa"/>
          </w:tcPr>
          <w:p w:rsidR="00923FF6" w:rsidRPr="00B94526" w:rsidRDefault="00923FF6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23FF6" w:rsidRPr="00B94526" w:rsidRDefault="00923FF6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B94672" w:rsidRDefault="00B94672" w:rsidP="00B94672"/>
    <w:p w:rsidR="00B94672" w:rsidRPr="00B94526" w:rsidRDefault="00B94672" w:rsidP="00B94672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499DF1D5" wp14:editId="4B53561D">
            <wp:extent cx="685800" cy="923925"/>
            <wp:effectExtent l="0" t="0" r="0" b="9525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571B794A" wp14:editId="5408F528">
            <wp:extent cx="1761862" cy="114300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94672" w:rsidRDefault="00B94672" w:rsidP="00B946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Olander kjøper to tegneserier. Han betaler 66 kroner til sammen. Hva koster en tegneserie? </w:t>
            </w:r>
          </w:p>
          <w:p w:rsidR="00B94672" w:rsidRPr="00923FF6" w:rsidRDefault="00B94672" w:rsidP="00B946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B94672" w:rsidRPr="00B94526" w:rsidRDefault="00B94672" w:rsidP="00B94672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00ACB0C2" wp14:editId="7C05BA5F">
            <wp:extent cx="685800" cy="923925"/>
            <wp:effectExtent l="0" t="0" r="0" b="952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02CBBBB0" wp14:editId="5CEC0077">
            <wp:extent cx="1761862" cy="1143000"/>
            <wp:effectExtent l="0" t="0" r="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Les oppgaven. </w:t>
            </w:r>
          </w:p>
          <w:p w:rsidR="00B94672" w:rsidRDefault="00B94672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4672" w:rsidRPr="00B94672" w:rsidRDefault="00B94672" w:rsidP="00C455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Snødybden i Kirkenes var 167 cm. 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Lillehammer  var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den på 89 cm. Hvor mye større var snødybden i Kirkenes enn Lillehammer?</w:t>
            </w:r>
          </w:p>
          <w:p w:rsidR="00B94672" w:rsidRDefault="00B94672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4672" w:rsidRPr="00923FF6" w:rsidRDefault="00B94672" w:rsidP="00C455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Skriv og tegn viktig informasjon.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>Regn ut.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4672" w:rsidRPr="00B94526" w:rsidTr="00C455C7">
        <w:tc>
          <w:tcPr>
            <w:tcW w:w="9212" w:type="dxa"/>
          </w:tcPr>
          <w:p w:rsidR="00B94672" w:rsidRPr="00B94526" w:rsidRDefault="00B94672" w:rsidP="00C455C7">
            <w:pPr>
              <w:rPr>
                <w:rFonts w:ascii="Kristen ITC" w:hAnsi="Kristen ITC"/>
                <w:sz w:val="28"/>
                <w:szCs w:val="28"/>
              </w:rPr>
            </w:pPr>
            <w:r w:rsidRPr="00B94526">
              <w:rPr>
                <w:rFonts w:ascii="Kristen ITC" w:hAnsi="Kristen ITC"/>
                <w:sz w:val="28"/>
                <w:szCs w:val="28"/>
              </w:rPr>
              <w:t xml:space="preserve">Hvordan kom du fram til svaret? Skriv og forklar. </w:t>
            </w: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94672" w:rsidRPr="00B94526" w:rsidRDefault="00B94672" w:rsidP="00C455C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B1A8C" w:rsidRPr="00B94526" w:rsidRDefault="00DB1A8C" w:rsidP="004A57CD">
      <w:pPr>
        <w:rPr>
          <w:rFonts w:ascii="Comic Sans MS" w:hAnsi="Comic Sans MS"/>
        </w:rPr>
      </w:pPr>
    </w:p>
    <w:p w:rsidR="00B94672" w:rsidRPr="00B94526" w:rsidRDefault="00B94672" w:rsidP="00B94672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641888C3" wp14:editId="1C439E33">
            <wp:extent cx="472966" cy="637190"/>
            <wp:effectExtent l="0" t="0" r="381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93" cy="64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6918B995" wp14:editId="749465AA">
            <wp:extent cx="1008993" cy="654580"/>
            <wp:effectExtent l="0" t="0" r="1270" b="0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78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8C" w:rsidRPr="00B94526" w:rsidRDefault="00DB1A8C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Seks barn får to biler hver. Hvor mange biler får de til sammen?</w:t>
      </w:r>
    </w:p>
    <w:p w:rsidR="004A57CD" w:rsidRPr="00B94526" w:rsidRDefault="005D14E6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Svar: </w:t>
      </w:r>
      <w:r w:rsidR="004A57CD" w:rsidRPr="00B94526">
        <w:rPr>
          <w:rFonts w:ascii="Comic Sans MS" w:hAnsi="Comic Sans MS"/>
        </w:rPr>
        <w:t>_____________________________________________________________</w:t>
      </w: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Tre barn deler 18 biler likt. Hvor mange får de hver?</w:t>
      </w:r>
    </w:p>
    <w:p w:rsidR="004A57CD" w:rsidRPr="00B94526" w:rsidRDefault="005D14E6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Svar: </w:t>
      </w:r>
      <w:r w:rsidR="004A57CD" w:rsidRPr="00B94526">
        <w:rPr>
          <w:rFonts w:ascii="Comic Sans MS" w:hAnsi="Comic Sans MS"/>
        </w:rPr>
        <w:t>____________________________________________________________</w:t>
      </w: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Anne er 18 år. Lillesøsteren Marie er åtte år yngre.  Hvor gammel er Marie?</w:t>
      </w: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Svar: _____________________________________________________________</w:t>
      </w:r>
    </w:p>
    <w:p w:rsidR="004A57CD" w:rsidRDefault="004A57CD" w:rsidP="004A57CD">
      <w:pPr>
        <w:rPr>
          <w:rFonts w:ascii="Comic Sans MS" w:hAnsi="Comic Sans MS"/>
        </w:rPr>
      </w:pPr>
    </w:p>
    <w:p w:rsidR="00C87D7B" w:rsidRDefault="001A1250" w:rsidP="00C87D7B">
      <w:pPr>
        <w:rPr>
          <w:rFonts w:ascii="Comic Sans MS" w:hAnsi="Comic Sans MS"/>
        </w:rPr>
      </w:pPr>
      <w:r>
        <w:rPr>
          <w:rFonts w:ascii="Comic Sans MS" w:hAnsi="Comic Sans MS"/>
        </w:rPr>
        <w:t>Jonas og Mari spiser is. Jonas spiser to flere is enn Mari. Mari spiser to is.  Hvor mange is</w:t>
      </w:r>
      <w:r w:rsidR="00C87D7B">
        <w:rPr>
          <w:rFonts w:ascii="Comic Sans MS" w:hAnsi="Comic Sans MS"/>
        </w:rPr>
        <w:t xml:space="preserve"> har Jonas spist? </w:t>
      </w:r>
    </w:p>
    <w:p w:rsidR="00C87D7B" w:rsidRPr="00B94526" w:rsidRDefault="00C87D7B" w:rsidP="00C87D7B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Svar: _____________________________________________________________</w:t>
      </w:r>
    </w:p>
    <w:p w:rsidR="00C87D7B" w:rsidRPr="00B94526" w:rsidRDefault="00C87D7B" w:rsidP="00C87D7B">
      <w:pPr>
        <w:rPr>
          <w:rFonts w:ascii="Comic Sans MS" w:hAnsi="Comic Sans MS"/>
        </w:rPr>
      </w:pPr>
    </w:p>
    <w:p w:rsidR="00C87D7B" w:rsidRDefault="00C87D7B" w:rsidP="00C87D7B">
      <w:pPr>
        <w:rPr>
          <w:rFonts w:ascii="Comic Sans MS" w:hAnsi="Comic Sans MS"/>
        </w:rPr>
      </w:pPr>
    </w:p>
    <w:p w:rsidR="005D14E6" w:rsidRDefault="005D14E6" w:rsidP="00C87D7B">
      <w:pPr>
        <w:rPr>
          <w:rFonts w:ascii="Comic Sans MS" w:hAnsi="Comic Sans MS"/>
        </w:rPr>
      </w:pPr>
    </w:p>
    <w:p w:rsidR="005D14E6" w:rsidRPr="00B94526" w:rsidRDefault="005D14E6" w:rsidP="00C87D7B">
      <w:pPr>
        <w:rPr>
          <w:rFonts w:ascii="Comic Sans MS" w:hAnsi="Comic Sans MS"/>
        </w:rPr>
      </w:pPr>
    </w:p>
    <w:p w:rsidR="00C87D7B" w:rsidRDefault="00C87D7B" w:rsidP="004A57CD">
      <w:pPr>
        <w:rPr>
          <w:rFonts w:ascii="Comic Sans MS" w:hAnsi="Comic Sans MS"/>
        </w:rPr>
      </w:pPr>
    </w:p>
    <w:p w:rsidR="00C87D7B" w:rsidRDefault="00C87D7B" w:rsidP="004A57CD">
      <w:pPr>
        <w:rPr>
          <w:rFonts w:ascii="Comic Sans MS" w:hAnsi="Comic Sans MS"/>
        </w:rPr>
      </w:pPr>
    </w:p>
    <w:p w:rsidR="00C87D7B" w:rsidRDefault="00C87D7B" w:rsidP="004A57CD">
      <w:pPr>
        <w:rPr>
          <w:rFonts w:ascii="Comic Sans MS" w:hAnsi="Comic Sans MS"/>
        </w:rPr>
      </w:pPr>
    </w:p>
    <w:p w:rsidR="00C87D7B" w:rsidRPr="00B94526" w:rsidRDefault="00C87D7B" w:rsidP="00C87D7B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553122B4" wp14:editId="590D3313">
            <wp:extent cx="488731" cy="658429"/>
            <wp:effectExtent l="0" t="0" r="6985" b="8890"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22" cy="66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6A6D3804" wp14:editId="7B0AE2AB">
            <wp:extent cx="945931" cy="613669"/>
            <wp:effectExtent l="0" t="0" r="6985" b="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55" cy="61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B" w:rsidRPr="00B94526" w:rsidRDefault="00C87D7B" w:rsidP="004A57CD">
      <w:pPr>
        <w:rPr>
          <w:rFonts w:ascii="Comic Sans MS" w:hAnsi="Comic Sans MS"/>
        </w:rPr>
      </w:pPr>
    </w:p>
    <w:p w:rsidR="00C87D7B" w:rsidRDefault="00C87D7B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 xml:space="preserve">Sett tallene </w:t>
      </w:r>
      <w:r w:rsidR="0060162F">
        <w:rPr>
          <w:rFonts w:ascii="Comic Sans MS" w:hAnsi="Comic Sans MS"/>
        </w:rPr>
        <w:t>i stigende rekkefølge.</w:t>
      </w: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900</w:t>
      </w:r>
      <w:r w:rsidRPr="00B94526">
        <w:rPr>
          <w:rFonts w:ascii="Comic Sans MS" w:hAnsi="Comic Sans MS"/>
        </w:rPr>
        <w:tab/>
      </w:r>
      <w:r w:rsidRPr="00B94526">
        <w:rPr>
          <w:rFonts w:ascii="Comic Sans MS" w:hAnsi="Comic Sans MS"/>
        </w:rPr>
        <w:tab/>
        <w:t>878</w:t>
      </w:r>
      <w:r w:rsidRPr="00B94526">
        <w:rPr>
          <w:rFonts w:ascii="Comic Sans MS" w:hAnsi="Comic Sans MS"/>
        </w:rPr>
        <w:tab/>
      </w:r>
      <w:r w:rsidRPr="00B94526">
        <w:rPr>
          <w:rFonts w:ascii="Comic Sans MS" w:hAnsi="Comic Sans MS"/>
        </w:rPr>
        <w:tab/>
        <w:t>788</w:t>
      </w:r>
      <w:r w:rsidRPr="00B94526">
        <w:rPr>
          <w:rFonts w:ascii="Comic Sans MS" w:hAnsi="Comic Sans MS"/>
        </w:rPr>
        <w:tab/>
      </w:r>
      <w:r w:rsidRPr="00B94526">
        <w:rPr>
          <w:rFonts w:ascii="Comic Sans MS" w:hAnsi="Comic Sans MS"/>
        </w:rPr>
        <w:tab/>
        <w:t>853</w:t>
      </w:r>
      <w:r w:rsidRPr="00B94526">
        <w:rPr>
          <w:rFonts w:ascii="Comic Sans MS" w:hAnsi="Comic Sans MS"/>
        </w:rPr>
        <w:tab/>
      </w:r>
      <w:r w:rsidRPr="00B94526">
        <w:rPr>
          <w:rFonts w:ascii="Comic Sans MS" w:hAnsi="Comic Sans MS"/>
        </w:rPr>
        <w:tab/>
        <w:t>898</w:t>
      </w:r>
      <w:r w:rsidRPr="00B94526">
        <w:rPr>
          <w:rFonts w:ascii="Comic Sans MS" w:hAnsi="Comic Sans MS"/>
        </w:rPr>
        <w:tab/>
      </w:r>
      <w:r w:rsidRPr="00B94526">
        <w:rPr>
          <w:rFonts w:ascii="Comic Sans MS" w:hAnsi="Comic Sans MS"/>
        </w:rPr>
        <w:tab/>
      </w: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Pr="00B94526" w:rsidRDefault="00C87D7B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87D7B" w:rsidRDefault="00C87D7B" w:rsidP="004A57CD">
      <w:pPr>
        <w:rPr>
          <w:rFonts w:ascii="Comic Sans MS" w:hAnsi="Comic Sans MS"/>
        </w:rPr>
      </w:pPr>
    </w:p>
    <w:p w:rsidR="00C87D7B" w:rsidRDefault="00C87D7B" w:rsidP="004A57CD">
      <w:pPr>
        <w:rPr>
          <w:rFonts w:ascii="Comic Sans MS" w:hAnsi="Comic Sans MS"/>
        </w:rPr>
      </w:pPr>
    </w:p>
    <w:p w:rsidR="00C87D7B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Skriv det dobbelte</w:t>
      </w:r>
      <w:r w:rsidR="00C87D7B">
        <w:rPr>
          <w:rFonts w:ascii="Comic Sans MS" w:hAnsi="Comic Sans MS"/>
        </w:rPr>
        <w:t xml:space="preserve"> av tallene: </w:t>
      </w:r>
    </w:p>
    <w:p w:rsidR="004A57CD" w:rsidRDefault="00C87D7B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>200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78</w:t>
      </w:r>
      <w:r w:rsidR="004A57CD" w:rsidRPr="00B94526">
        <w:rPr>
          <w:rFonts w:ascii="Comic Sans MS" w:hAnsi="Comic Sans MS"/>
        </w:rPr>
        <w:t xml:space="preserve"> </w:t>
      </w:r>
    </w:p>
    <w:p w:rsidR="00C87D7B" w:rsidRDefault="00C87D7B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</w:p>
    <w:p w:rsidR="00C87D7B" w:rsidRPr="00B94526" w:rsidRDefault="00C87D7B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Skriv halvparten av tallene</w:t>
      </w:r>
    </w:p>
    <w:p w:rsidR="00C87D7B" w:rsidRDefault="00C87D7B" w:rsidP="00C87D7B">
      <w:pPr>
        <w:rPr>
          <w:rFonts w:ascii="Comic Sans MS" w:hAnsi="Comic Sans MS"/>
        </w:rPr>
      </w:pPr>
      <w:r>
        <w:rPr>
          <w:rFonts w:ascii="Comic Sans MS" w:hAnsi="Comic Sans MS"/>
        </w:rPr>
        <w:t>200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90</w:t>
      </w:r>
    </w:p>
    <w:p w:rsidR="00C87D7B" w:rsidRDefault="00C87D7B" w:rsidP="00C87D7B">
      <w:p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</w:p>
    <w:p w:rsidR="00C87D7B" w:rsidRPr="00B94526" w:rsidRDefault="00C87D7B" w:rsidP="004A57CD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</w:p>
    <w:p w:rsidR="00C87D7B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 xml:space="preserve">Skriv så mange tresifrete tall du kan med tallene 4, 5 og 6. </w:t>
      </w:r>
    </w:p>
    <w:p w:rsidR="00D972C9" w:rsidRDefault="00D972C9" w:rsidP="004A57CD">
      <w:pPr>
        <w:rPr>
          <w:rFonts w:ascii="Comic Sans MS" w:hAnsi="Comic Sans MS"/>
        </w:rPr>
      </w:pPr>
      <w:bookmarkStart w:id="0" w:name="_GoBack"/>
      <w:bookmarkEnd w:id="0"/>
    </w:p>
    <w:p w:rsidR="00C87D7B" w:rsidRDefault="00C87D7B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C87D7B" w:rsidRPr="00B94526" w:rsidRDefault="00C87D7B" w:rsidP="00C87D7B">
      <w:pPr>
        <w:rPr>
          <w:rFonts w:ascii="Comic Sans MS" w:hAnsi="Comic Sans MS" w:cs="Lucida Sans Unicode"/>
          <w:color w:val="C00000"/>
          <w:sz w:val="32"/>
          <w:szCs w:val="32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</w:rPr>
        <w:lastRenderedPageBreak/>
        <w:t>TEKSTOPPGAVE</w:t>
      </w:r>
      <w:r w:rsidRPr="00B94526">
        <w:rPr>
          <w:rFonts w:ascii="Comic Sans MS" w:hAnsi="Comic Sans MS" w:cs="Lucida Sans Unicode"/>
          <w:b/>
          <w:color w:val="7030A0"/>
          <w:sz w:val="32"/>
          <w:szCs w:val="32"/>
        </w:rPr>
        <w:t xml:space="preserve"> – Prøv deg!</w:t>
      </w:r>
      <w:r w:rsidRPr="00B94526">
        <w:rPr>
          <w:rFonts w:ascii="Comic Sans MS" w:hAnsi="Comic Sans MS"/>
          <w:b/>
          <w:noProof/>
          <w:color w:val="7030A0"/>
          <w:sz w:val="32"/>
          <w:szCs w:val="32"/>
          <w:lang w:eastAsia="nb-NO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228EF481" wp14:editId="6146C5BD">
            <wp:extent cx="488731" cy="658429"/>
            <wp:effectExtent l="0" t="0" r="6985" b="889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22" cy="66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Lucida Sans Unicode"/>
          <w:noProof/>
          <w:color w:val="C00000"/>
          <w:sz w:val="32"/>
          <w:szCs w:val="32"/>
          <w:lang w:eastAsia="nb-NO"/>
        </w:rPr>
        <w:drawing>
          <wp:inline distT="0" distB="0" distL="0" distR="0" wp14:anchorId="731CCB6F" wp14:editId="32B5511E">
            <wp:extent cx="945931" cy="613669"/>
            <wp:effectExtent l="0" t="0" r="6985" b="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55" cy="61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7B" w:rsidRPr="00B94526" w:rsidRDefault="00C87D7B" w:rsidP="00C87D7B">
      <w:pPr>
        <w:rPr>
          <w:rFonts w:ascii="Comic Sans MS" w:hAnsi="Comic Sans MS"/>
        </w:rPr>
      </w:pPr>
    </w:p>
    <w:p w:rsidR="004A57CD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 xml:space="preserve">Regn ut forskjellen på det største og det minste tallet. </w:t>
      </w:r>
    </w:p>
    <w:p w:rsidR="00C87D7B" w:rsidRPr="00B94526" w:rsidRDefault="00C87D7B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>436</w:t>
      </w:r>
      <w:r>
        <w:rPr>
          <w:rFonts w:ascii="Comic Sans MS" w:hAnsi="Comic Sans MS"/>
        </w:rPr>
        <w:tab/>
        <w:t>364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7D7B" w:rsidTr="00C87D7B">
        <w:tc>
          <w:tcPr>
            <w:tcW w:w="9212" w:type="dxa"/>
          </w:tcPr>
          <w:p w:rsidR="00C87D7B" w:rsidRDefault="00C87D7B" w:rsidP="004A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 utregning her: </w:t>
            </w:r>
          </w:p>
          <w:p w:rsidR="00C87D7B" w:rsidRDefault="00C87D7B" w:rsidP="004A57CD">
            <w:pPr>
              <w:rPr>
                <w:rFonts w:ascii="Comic Sans MS" w:hAnsi="Comic Sans MS"/>
              </w:rPr>
            </w:pPr>
          </w:p>
          <w:p w:rsidR="00C87D7B" w:rsidRDefault="00C87D7B" w:rsidP="004A57CD">
            <w:pPr>
              <w:rPr>
                <w:rFonts w:ascii="Comic Sans MS" w:hAnsi="Comic Sans MS"/>
              </w:rPr>
            </w:pPr>
          </w:p>
        </w:tc>
      </w:tr>
    </w:tbl>
    <w:p w:rsidR="004A57CD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 xml:space="preserve"> </w:t>
      </w: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Sammenlikn tallene</w:t>
      </w:r>
    </w:p>
    <w:p w:rsidR="004A57CD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133 og 145</w:t>
      </w:r>
      <w:r w:rsidRPr="00B94526">
        <w:rPr>
          <w:rFonts w:ascii="Comic Sans MS" w:hAnsi="Comic Sans MS"/>
        </w:rPr>
        <w:tab/>
        <w:t>Forskjellen er ________</w:t>
      </w:r>
      <w:r w:rsidR="00C87D7B">
        <w:rPr>
          <w:rFonts w:ascii="Comic Sans MS" w:hAnsi="Comic Sans MS"/>
        </w:rPr>
        <w:t>___</w:t>
      </w: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142 og 169</w:t>
      </w:r>
      <w:r w:rsidRPr="00B94526">
        <w:rPr>
          <w:rFonts w:ascii="Comic Sans MS" w:hAnsi="Comic Sans MS"/>
        </w:rPr>
        <w:tab/>
        <w:t xml:space="preserve">Forskjellen er </w:t>
      </w:r>
      <w:r w:rsidR="00C87D7B">
        <w:rPr>
          <w:rFonts w:ascii="Comic Sans MS" w:hAnsi="Comic Sans MS"/>
        </w:rPr>
        <w:t>____________</w:t>
      </w:r>
    </w:p>
    <w:p w:rsidR="004A57CD" w:rsidRPr="00B94526" w:rsidRDefault="004A57CD" w:rsidP="004A57CD">
      <w:pPr>
        <w:rPr>
          <w:rFonts w:ascii="Comic Sans MS" w:hAnsi="Comic Sans MS"/>
        </w:rPr>
      </w:pPr>
    </w:p>
    <w:p w:rsidR="004A57CD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Når du adderer tre tall, får du 885. Det ene tallet 423, og det andre er 236. Finn det tredje tallet.</w:t>
      </w:r>
      <w:r w:rsidR="00C87D7B">
        <w:rPr>
          <w:rFonts w:ascii="Comic Sans MS" w:hAnsi="Comic Sans MS"/>
        </w:rPr>
        <w:t xml:space="preserve"> </w:t>
      </w:r>
    </w:p>
    <w:p w:rsidR="004A57CD" w:rsidRDefault="00C87D7B" w:rsidP="004A57CD">
      <w:pPr>
        <w:rPr>
          <w:rFonts w:ascii="Comic Sans MS" w:hAnsi="Comic Sans MS"/>
        </w:rPr>
      </w:pPr>
      <w:r>
        <w:rPr>
          <w:rFonts w:ascii="Comic Sans MS" w:hAnsi="Comic Sans MS"/>
        </w:rPr>
        <w:t>Svar: Det tredje tallet er:___________________________________</w:t>
      </w:r>
    </w:p>
    <w:p w:rsidR="00C87D7B" w:rsidRPr="00B94526" w:rsidRDefault="00C87D7B" w:rsidP="004A57CD">
      <w:pPr>
        <w:rPr>
          <w:rFonts w:ascii="Comic Sans MS" w:hAnsi="Comic Sans MS"/>
        </w:rPr>
      </w:pPr>
    </w:p>
    <w:p w:rsidR="00C87D7B" w:rsidRPr="00B94526" w:rsidRDefault="004A57CD" w:rsidP="00C87D7B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Subtraher det dobbelte av 15 fra halvparten av 280. Hvilket tall får du?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7D7B" w:rsidTr="00C455C7">
        <w:tc>
          <w:tcPr>
            <w:tcW w:w="9212" w:type="dxa"/>
          </w:tcPr>
          <w:p w:rsidR="00C87D7B" w:rsidRDefault="00C87D7B" w:rsidP="00C455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C87D7B" w:rsidRDefault="00C87D7B" w:rsidP="00C455C7">
            <w:pPr>
              <w:rPr>
                <w:rFonts w:ascii="Comic Sans MS" w:hAnsi="Comic Sans MS"/>
              </w:rPr>
            </w:pPr>
          </w:p>
        </w:tc>
      </w:tr>
    </w:tbl>
    <w:p w:rsidR="00C87D7B" w:rsidRDefault="00C87D7B" w:rsidP="00C87D7B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>Adder halvparten av 80 med halvparten av 30. Hvilket tall får du?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7D7B" w:rsidTr="00C87D7B">
        <w:tc>
          <w:tcPr>
            <w:tcW w:w="9212" w:type="dxa"/>
          </w:tcPr>
          <w:p w:rsidR="00C87D7B" w:rsidRDefault="00C87D7B" w:rsidP="00C87D7B">
            <w:pPr>
              <w:rPr>
                <w:rFonts w:ascii="Comic Sans MS" w:hAnsi="Comic Sans MS"/>
              </w:rPr>
            </w:pPr>
          </w:p>
          <w:p w:rsidR="00C87D7B" w:rsidRDefault="00C87D7B" w:rsidP="00C87D7B">
            <w:pPr>
              <w:rPr>
                <w:rFonts w:ascii="Comic Sans MS" w:hAnsi="Comic Sans MS"/>
              </w:rPr>
            </w:pPr>
          </w:p>
        </w:tc>
      </w:tr>
    </w:tbl>
    <w:p w:rsidR="00C87D7B" w:rsidRDefault="00C87D7B" w:rsidP="00C87D7B">
      <w:pPr>
        <w:rPr>
          <w:rFonts w:ascii="Comic Sans MS" w:hAnsi="Comic Sans MS"/>
        </w:rPr>
      </w:pPr>
    </w:p>
    <w:p w:rsidR="004A57CD" w:rsidRPr="00B94526" w:rsidRDefault="004A57CD" w:rsidP="004A57CD">
      <w:pPr>
        <w:rPr>
          <w:rFonts w:ascii="Comic Sans MS" w:hAnsi="Comic Sans MS"/>
        </w:rPr>
      </w:pPr>
      <w:r w:rsidRPr="00B94526">
        <w:rPr>
          <w:rFonts w:ascii="Comic Sans MS" w:hAnsi="Comic Sans MS"/>
        </w:rPr>
        <w:t xml:space="preserve">Begynn med 500. Adder halvparten av 300 og subtraher halvparten av 700.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7D7B" w:rsidTr="00C87D7B">
        <w:tc>
          <w:tcPr>
            <w:tcW w:w="9212" w:type="dxa"/>
          </w:tcPr>
          <w:p w:rsidR="00C87D7B" w:rsidRDefault="00C87D7B" w:rsidP="004A57CD">
            <w:pPr>
              <w:rPr>
                <w:rFonts w:ascii="Comic Sans MS" w:hAnsi="Comic Sans MS"/>
              </w:rPr>
            </w:pPr>
          </w:p>
          <w:p w:rsidR="00C87D7B" w:rsidRDefault="00C87D7B" w:rsidP="004A57CD">
            <w:pPr>
              <w:rPr>
                <w:rFonts w:ascii="Comic Sans MS" w:hAnsi="Comic Sans MS"/>
              </w:rPr>
            </w:pPr>
          </w:p>
        </w:tc>
      </w:tr>
    </w:tbl>
    <w:p w:rsidR="00B01872" w:rsidRPr="00B94526" w:rsidRDefault="00B01872">
      <w:pPr>
        <w:rPr>
          <w:rFonts w:ascii="Comic Sans MS" w:hAnsi="Comic Sans MS"/>
        </w:rPr>
      </w:pPr>
    </w:p>
    <w:sectPr w:rsidR="00B01872" w:rsidRPr="00B9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7B"/>
    <w:rsid w:val="001A1250"/>
    <w:rsid w:val="001D6CB1"/>
    <w:rsid w:val="00286C7B"/>
    <w:rsid w:val="002A44EE"/>
    <w:rsid w:val="004A57CD"/>
    <w:rsid w:val="004F26A7"/>
    <w:rsid w:val="00506B76"/>
    <w:rsid w:val="00530B99"/>
    <w:rsid w:val="005D14E6"/>
    <w:rsid w:val="0060162F"/>
    <w:rsid w:val="00667A02"/>
    <w:rsid w:val="00781310"/>
    <w:rsid w:val="008958C8"/>
    <w:rsid w:val="00923FF6"/>
    <w:rsid w:val="00943C88"/>
    <w:rsid w:val="00B01872"/>
    <w:rsid w:val="00B94526"/>
    <w:rsid w:val="00B94672"/>
    <w:rsid w:val="00BC2BAF"/>
    <w:rsid w:val="00C24D8A"/>
    <w:rsid w:val="00C87D7B"/>
    <w:rsid w:val="00D972C9"/>
    <w:rsid w:val="00DB1A8C"/>
    <w:rsid w:val="00E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B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B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903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9</cp:revision>
  <dcterms:created xsi:type="dcterms:W3CDTF">2016-04-27T03:46:00Z</dcterms:created>
  <dcterms:modified xsi:type="dcterms:W3CDTF">2016-05-03T17:02:00Z</dcterms:modified>
</cp:coreProperties>
</file>