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C292" w14:textId="087D25E4" w:rsidR="00161DD4" w:rsidRPr="00677F3C" w:rsidRDefault="00677F3C" w:rsidP="00677F3C">
      <w:pPr>
        <w:pStyle w:val="Overskrift1"/>
        <w:rPr>
          <w:lang w:val="lt-LT"/>
        </w:rPr>
      </w:pPr>
      <w:r w:rsidRPr="00677F3C">
        <w:rPr>
          <w:lang w:val="lt-LT"/>
        </w:rPr>
        <w:t>Ruduo miške</w:t>
      </w:r>
    </w:p>
    <w:p w14:paraId="7FE8B98B" w14:textId="65C89D9B" w:rsidR="00677F3C" w:rsidRDefault="00677F3C" w:rsidP="00677F3C">
      <w:r>
        <w:rPr>
          <w:noProof/>
        </w:rPr>
        <w:drawing>
          <wp:inline distT="0" distB="0" distL="0" distR="0" wp14:anchorId="7981B424" wp14:editId="6E16C9CB">
            <wp:extent cx="5957556" cy="2298700"/>
            <wp:effectExtent l="76200" t="76200" r="139065" b="139700"/>
            <wp:docPr id="1" name="Bil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35218" t="28230" r="14683" b="43246"/>
                    <a:stretch/>
                  </pic:blipFill>
                  <pic:spPr bwMode="auto">
                    <a:xfrm>
                      <a:off x="0" y="0"/>
                      <a:ext cx="5945275" cy="229396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22FC10" w14:textId="7A9E2C93" w:rsidR="00677F3C" w:rsidRPr="00677F3C" w:rsidRDefault="00677F3C" w:rsidP="00677F3C">
      <w:pPr>
        <w:pStyle w:val="Overskrift2"/>
        <w:rPr>
          <w:lang w:val="lt-LT"/>
        </w:rPr>
      </w:pPr>
      <w:r w:rsidRPr="00677F3C">
        <w:rPr>
          <w:lang w:val="lt-LT"/>
        </w:rPr>
        <w:t>Užsimerk ir įsivaizduok rudeninį mišką. Kaip jis atrodo? Nupiešk.</w:t>
      </w:r>
    </w:p>
    <w:p w14:paraId="212102EF" w14:textId="77777777" w:rsidR="00677F3C" w:rsidRPr="00677F3C" w:rsidRDefault="00677F3C" w:rsidP="00677F3C"/>
    <w:tbl>
      <w:tblPr>
        <w:tblStyle w:val="Tabellrutenett"/>
        <w:tblW w:w="9642" w:type="dxa"/>
        <w:tblInd w:w="0" w:type="dxa"/>
        <w:tblLook w:val="04A0" w:firstRow="1" w:lastRow="0" w:firstColumn="1" w:lastColumn="0" w:noHBand="0" w:noVBand="1"/>
      </w:tblPr>
      <w:tblGrid>
        <w:gridCol w:w="9642"/>
      </w:tblGrid>
      <w:tr w:rsidR="00677F3C" w14:paraId="3300E930" w14:textId="77777777" w:rsidTr="00677F3C">
        <w:trPr>
          <w:trHeight w:val="3762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C150" w14:textId="77777777" w:rsidR="00677F3C" w:rsidRDefault="00677F3C">
            <w:pPr>
              <w:spacing w:line="240" w:lineRule="auto"/>
              <w:rPr>
                <w:sz w:val="40"/>
                <w:szCs w:val="40"/>
              </w:rPr>
            </w:pPr>
          </w:p>
        </w:tc>
      </w:tr>
    </w:tbl>
    <w:p w14:paraId="44FEA915" w14:textId="77777777" w:rsidR="00677F3C" w:rsidRDefault="00677F3C" w:rsidP="00677F3C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353F9242" w14:textId="77777777" w:rsidR="00677F3C" w:rsidRDefault="00677F3C"/>
    <w:sectPr w:rsidR="00677F3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714F7" w14:textId="77777777" w:rsidR="006D5FBA" w:rsidRDefault="006D5FBA" w:rsidP="00411A05">
      <w:pPr>
        <w:spacing w:after="0" w:line="240" w:lineRule="auto"/>
      </w:pPr>
      <w:r>
        <w:separator/>
      </w:r>
    </w:p>
  </w:endnote>
  <w:endnote w:type="continuationSeparator" w:id="0">
    <w:p w14:paraId="65AC8A8A" w14:textId="77777777" w:rsidR="006D5FBA" w:rsidRDefault="006D5FBA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E85DD" w14:textId="77777777" w:rsidR="006D5FBA" w:rsidRDefault="006D5FBA" w:rsidP="00411A05">
      <w:pPr>
        <w:spacing w:after="0" w:line="240" w:lineRule="auto"/>
      </w:pPr>
      <w:r>
        <w:separator/>
      </w:r>
    </w:p>
  </w:footnote>
  <w:footnote w:type="continuationSeparator" w:id="0">
    <w:p w14:paraId="7D9FC502" w14:textId="77777777" w:rsidR="006D5FBA" w:rsidRDefault="006D5FBA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04B7FB1A" w:rsidR="00411A05" w:rsidRDefault="00677F3C">
    <w:pPr>
      <w:pStyle w:val="Topptekst"/>
    </w:pPr>
    <w:r>
      <w:t xml:space="preserve">Høst </w:t>
    </w:r>
    <w:r w:rsidR="00411A05">
      <w:t xml:space="preserve">- litauisk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45777"/>
    <w:rsid w:val="00161DD4"/>
    <w:rsid w:val="001C1C70"/>
    <w:rsid w:val="00411A05"/>
    <w:rsid w:val="00677F3C"/>
    <w:rsid w:val="006D5FBA"/>
    <w:rsid w:val="00D61EB0"/>
    <w:rsid w:val="00E01194"/>
    <w:rsid w:val="00F3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F3C"/>
    <w:pPr>
      <w:spacing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677F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77F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  <w:style w:type="table" w:styleId="Tabellrutenett">
    <w:name w:val="Table Grid"/>
    <w:basedOn w:val="Vanligtabell"/>
    <w:uiPriority w:val="39"/>
    <w:rsid w:val="00677F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677F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77F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>Bruziene, Renalda</DisplayName>
        <AccountId>8</AccountId>
        <AccountType/>
      </UserInfo>
      <UserInfo>
        <DisplayName>Hilmarsson, Nijole B.</DisplayName>
        <AccountId>9</AccountId>
        <AccountType/>
      </UserInfo>
      <UserInfo>
        <DisplayName>Lene Østli</DisplayName>
        <AccountId>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customXml/itemProps3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73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Bruziene, Renalda</cp:lastModifiedBy>
  <cp:revision>3</cp:revision>
  <dcterms:created xsi:type="dcterms:W3CDTF">2022-03-31T12:32:00Z</dcterms:created>
  <dcterms:modified xsi:type="dcterms:W3CDTF">2022-04-07T20:54:00Z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